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B133" w14:textId="269A7F66" w:rsidR="00477397" w:rsidRPr="00194CBB" w:rsidRDefault="00477397" w:rsidP="00477397">
      <w:pPr>
        <w:jc w:val="right"/>
        <w:rPr>
          <w:rFonts w:ascii="Arial" w:eastAsia="SimSun" w:hAnsi="Arial" w:cs="Arial"/>
          <w:kern w:val="3"/>
          <w:lang w:eastAsia="zh-CN" w:bidi="hi-IN"/>
        </w:rPr>
      </w:pPr>
    </w:p>
    <w:p w14:paraId="766BD94D" w14:textId="77777777" w:rsidR="00477397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</w:p>
    <w:p w14:paraId="227C4ED8" w14:textId="739FA063" w:rsidR="00477397" w:rsidRDefault="00477397" w:rsidP="00477397">
      <w:pPr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kern w:val="3"/>
          <w:lang w:eastAsia="zh-CN" w:bidi="hi-IN"/>
        </w:rPr>
        <w:t>Klauzula opiekuna podczas zawodów</w:t>
      </w:r>
    </w:p>
    <w:p w14:paraId="15E96F4A" w14:textId="77777777" w:rsidR="00477397" w:rsidRPr="003808DD" w:rsidRDefault="00477397" w:rsidP="00477397">
      <w:pPr>
        <w:jc w:val="center"/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</w:pPr>
    </w:p>
    <w:p w14:paraId="375F33EA" w14:textId="77777777" w:rsidR="00477397" w:rsidRDefault="00477397" w:rsidP="00477397">
      <w:pPr>
        <w:ind w:right="-4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</w:t>
      </w:r>
    </w:p>
    <w:p w14:paraId="5A575D2A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Imię i Nazwisko opiekuna ……………………………………………………….telefon nr…………………………..                                                                                                </w:t>
      </w:r>
    </w:p>
    <w:p w14:paraId="649E0732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                           </w:t>
      </w:r>
    </w:p>
    <w:p w14:paraId="1D86FB6F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Deklaruję, że zostałem zapoznany z ogólnymi zasadami opieki nad dziećmi i młodzieżą w trakcie </w:t>
      </w:r>
    </w:p>
    <w:p w14:paraId="5E6884E0" w14:textId="77777777" w:rsidR="00477397" w:rsidRPr="00194CBB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ABE5E03" w14:textId="77777777" w:rsidR="00477397" w:rsidRPr="003B61EC" w:rsidRDefault="00477397" w:rsidP="00477397">
      <w:pPr>
        <w:spacing w:line="480" w:lineRule="auto"/>
        <w:jc w:val="center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(nazwa zawodów)</w:t>
      </w:r>
    </w:p>
    <w:p w14:paraId="242994B9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organizowanych przez Okręg PZW w ………………………………………………………………………………...</w:t>
      </w:r>
    </w:p>
    <w:p w14:paraId="6A3B4BCE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Jednocześnie zobowiązuję się w dniach od …..….…………………………  do ………………...…….……….…,  </w:t>
      </w:r>
    </w:p>
    <w:p w14:paraId="7FD80C6D" w14:textId="77777777" w:rsidR="00477397" w:rsidRPr="00194CBB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do sprawowania odpowiedzialnej opieki nad …….…………………………………………………………………. , </w:t>
      </w:r>
    </w:p>
    <w:p w14:paraId="1E61B5B3" w14:textId="77777777" w:rsidR="00477397" w:rsidRPr="003B61EC" w:rsidRDefault="00477397" w:rsidP="00477397">
      <w:pPr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(imię i nazwisko zawodnika) </w:t>
      </w:r>
    </w:p>
    <w:p w14:paraId="2584507F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6010E204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02BB910B" w14:textId="77777777" w:rsidR="00477397" w:rsidRDefault="00477397" w:rsidP="00477397">
      <w:pPr>
        <w:ind w:left="4956" w:firstLine="709"/>
        <w:rPr>
          <w:rFonts w:ascii="Arial" w:eastAsia="Arial" w:hAnsi="Arial" w:cs="Arial"/>
          <w:color w:val="000000"/>
          <w:sz w:val="20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….……………………………………….………………</w:t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czytelny podpis opiekuna</w:t>
      </w:r>
    </w:p>
    <w:p w14:paraId="70B80173" w14:textId="77777777" w:rsidR="00477397" w:rsidRDefault="00477397" w:rsidP="00477397">
      <w:pPr>
        <w:ind w:left="6372" w:firstLine="708"/>
      </w:pPr>
    </w:p>
    <w:p w14:paraId="488C7462" w14:textId="77777777" w:rsidR="00C46E88" w:rsidRDefault="00C46E88"/>
    <w:sectPr w:rsidR="00C46E88" w:rsidSect="002B3AE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97"/>
    <w:rsid w:val="0037506F"/>
    <w:rsid w:val="00477397"/>
    <w:rsid w:val="004F303C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3964"/>
  <w15:chartTrackingRefBased/>
  <w15:docId w15:val="{494110BC-53AF-40CF-97E0-F0D7304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Łukasz Niedbała</cp:lastModifiedBy>
  <cp:revision>2</cp:revision>
  <dcterms:created xsi:type="dcterms:W3CDTF">2023-11-17T13:57:00Z</dcterms:created>
  <dcterms:modified xsi:type="dcterms:W3CDTF">2023-11-17T13:57:00Z</dcterms:modified>
</cp:coreProperties>
</file>